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01E16" w14:textId="77777777" w:rsidR="0030478D" w:rsidRDefault="00FB160B" w:rsidP="0030478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 CRITIQUE</w:t>
      </w:r>
    </w:p>
    <w:p w14:paraId="5EAEF760" w14:textId="77777777" w:rsidR="00FB160B" w:rsidRPr="00FB160B" w:rsidRDefault="00FB160B" w:rsidP="00FB160B">
      <w:pPr>
        <w:spacing w:after="0" w:line="240" w:lineRule="auto"/>
        <w:rPr>
          <w:sz w:val="28"/>
          <w:szCs w:val="28"/>
        </w:rPr>
      </w:pPr>
      <w:r w:rsidRPr="00FB160B">
        <w:rPr>
          <w:sz w:val="28"/>
          <w:szCs w:val="28"/>
        </w:rPr>
        <w:t xml:space="preserve">Marc Chagall “Paris Through the Window’, 1913, </w:t>
      </w:r>
      <w:r w:rsidRPr="00FB160B">
        <w:rPr>
          <w:rFonts w:eastAsia="Times New Roman" w:cs="Times New Roman"/>
          <w:color w:val="2B292B"/>
          <w:sz w:val="28"/>
          <w:szCs w:val="28"/>
        </w:rPr>
        <w:t xml:space="preserve">Guggenheim Museum, Oil on </w:t>
      </w:r>
      <w:proofErr w:type="gramStart"/>
      <w:r w:rsidRPr="00FB160B">
        <w:rPr>
          <w:rFonts w:eastAsia="Times New Roman" w:cs="Times New Roman"/>
          <w:color w:val="2B292B"/>
          <w:sz w:val="28"/>
          <w:szCs w:val="28"/>
        </w:rPr>
        <w:t>Canvas,</w:t>
      </w:r>
      <w:r w:rsidRPr="00FB160B">
        <w:rPr>
          <w:sz w:val="28"/>
          <w:szCs w:val="28"/>
        </w:rPr>
        <w:t xml:space="preserve"> </w:t>
      </w:r>
      <w:r w:rsidRPr="00FB160B">
        <w:rPr>
          <w:rFonts w:eastAsia="Times New Roman" w:cs="Times New Roman"/>
          <w:color w:val="2B292B"/>
          <w:sz w:val="28"/>
          <w:szCs w:val="28"/>
        </w:rPr>
        <w:t xml:space="preserve"> 53</w:t>
      </w:r>
      <w:proofErr w:type="gramEnd"/>
      <w:r w:rsidRPr="00FB160B">
        <w:rPr>
          <w:rFonts w:eastAsia="Times New Roman" w:cs="Times New Roman"/>
          <w:color w:val="2B292B"/>
          <w:sz w:val="28"/>
          <w:szCs w:val="28"/>
        </w:rPr>
        <w:t xml:space="preserve"> 9/16 x 55 7/8 inches </w:t>
      </w:r>
    </w:p>
    <w:p w14:paraId="7954FF5B" w14:textId="77777777" w:rsidR="0030478D" w:rsidRPr="00FB160B" w:rsidRDefault="0030478D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8"/>
          <w:szCs w:val="28"/>
        </w:rPr>
      </w:pPr>
    </w:p>
    <w:p w14:paraId="4CD52BF6" w14:textId="77777777" w:rsidR="0030478D" w:rsidRPr="00FB160B" w:rsidRDefault="0030478D" w:rsidP="00DD4204">
      <w:pPr>
        <w:rPr>
          <w:b/>
          <w:sz w:val="28"/>
          <w:szCs w:val="28"/>
          <w:u w:val="single"/>
        </w:rPr>
      </w:pPr>
      <w:r w:rsidRPr="00FB160B">
        <w:rPr>
          <w:b/>
          <w:sz w:val="28"/>
          <w:szCs w:val="28"/>
        </w:rPr>
        <w:t>1)</w:t>
      </w:r>
      <w:r w:rsidRPr="00FB160B">
        <w:rPr>
          <w:b/>
          <w:sz w:val="28"/>
          <w:szCs w:val="28"/>
          <w:u w:val="single"/>
        </w:rPr>
        <w:t>Describe</w:t>
      </w:r>
      <w:r w:rsidR="000C6A81" w:rsidRPr="00FB160B">
        <w:rPr>
          <w:b/>
          <w:sz w:val="28"/>
          <w:szCs w:val="28"/>
          <w:u w:val="single"/>
        </w:rPr>
        <w:t xml:space="preserve"> the subject</w:t>
      </w:r>
      <w:r w:rsidRPr="00FB160B">
        <w:rPr>
          <w:b/>
          <w:sz w:val="28"/>
          <w:szCs w:val="28"/>
          <w:u w:val="single"/>
        </w:rPr>
        <w:t xml:space="preserve">: </w:t>
      </w:r>
      <w:r w:rsidR="000C6A81" w:rsidRPr="000C6A81">
        <w:rPr>
          <w:rFonts w:eastAsia="Times New Roman" w:cs="Arial"/>
          <w:bCs/>
          <w:i/>
          <w:iCs/>
          <w:color w:val="000000"/>
          <w:sz w:val="28"/>
          <w:szCs w:val="28"/>
        </w:rPr>
        <w:t>Make a list of all the things you see in the work</w:t>
      </w:r>
      <w:r w:rsidR="000C6A81" w:rsidRPr="00FB160B">
        <w:rPr>
          <w:rFonts w:eastAsia="Times New Roman" w:cs="Arial"/>
          <w:bCs/>
          <w:i/>
          <w:iCs/>
          <w:color w:val="000000"/>
          <w:sz w:val="28"/>
          <w:szCs w:val="28"/>
        </w:rPr>
        <w:t>.</w:t>
      </w:r>
    </w:p>
    <w:p w14:paraId="29045768" w14:textId="77777777" w:rsidR="00FB160B" w:rsidRPr="00FB160B" w:rsidRDefault="0030478D" w:rsidP="00FB160B">
      <w:pPr>
        <w:rPr>
          <w:b/>
          <w:sz w:val="28"/>
          <w:szCs w:val="28"/>
          <w:u w:val="single"/>
        </w:rPr>
      </w:pPr>
      <w:r w:rsidRPr="00FB160B">
        <w:rPr>
          <w:b/>
          <w:sz w:val="28"/>
          <w:szCs w:val="28"/>
        </w:rPr>
        <w:t>2)</w:t>
      </w:r>
      <w:r w:rsidRPr="00FB160B">
        <w:rPr>
          <w:b/>
          <w:sz w:val="28"/>
          <w:szCs w:val="28"/>
          <w:u w:val="single"/>
        </w:rPr>
        <w:t xml:space="preserve"> Analyze</w:t>
      </w:r>
      <w:r w:rsidR="000C6A81" w:rsidRPr="00FB160B">
        <w:rPr>
          <w:b/>
          <w:sz w:val="28"/>
          <w:szCs w:val="28"/>
          <w:u w:val="single"/>
        </w:rPr>
        <w:t xml:space="preserve"> the composition</w:t>
      </w:r>
      <w:r w:rsidRPr="00FB160B">
        <w:rPr>
          <w:b/>
          <w:sz w:val="28"/>
          <w:szCs w:val="28"/>
          <w:u w:val="single"/>
        </w:rPr>
        <w:t>:</w:t>
      </w:r>
      <w:r w:rsidR="00FB160B">
        <w:rPr>
          <w:b/>
          <w:sz w:val="28"/>
          <w:szCs w:val="28"/>
          <w:u w:val="single"/>
        </w:rPr>
        <w:t xml:space="preserve"> </w:t>
      </w:r>
      <w:r w:rsidR="000C6A81" w:rsidRPr="00FB160B">
        <w:rPr>
          <w:rFonts w:cs="Arial"/>
          <w:bCs/>
          <w:i/>
          <w:iCs/>
          <w:color w:val="000000"/>
          <w:sz w:val="28"/>
          <w:szCs w:val="28"/>
        </w:rPr>
        <w:t xml:space="preserve">How does </w:t>
      </w:r>
      <w:r w:rsidR="000C6A81" w:rsidRPr="000C6A81">
        <w:rPr>
          <w:rFonts w:cs="Arial"/>
          <w:bCs/>
          <w:i/>
          <w:iCs/>
          <w:color w:val="C00000"/>
          <w:sz w:val="28"/>
          <w:szCs w:val="28"/>
        </w:rPr>
        <w:t>l</w:t>
      </w:r>
      <w:r w:rsidR="000C6A81" w:rsidRPr="00FB160B">
        <w:rPr>
          <w:rFonts w:cs="Arial"/>
          <w:bCs/>
          <w:i/>
          <w:iCs/>
          <w:color w:val="C00000"/>
          <w:sz w:val="28"/>
          <w:szCs w:val="28"/>
        </w:rPr>
        <w:t>ine, space, color, form, value, shape</w:t>
      </w:r>
      <w:r w:rsidR="00FB160B">
        <w:rPr>
          <w:b/>
          <w:sz w:val="28"/>
          <w:szCs w:val="28"/>
          <w:u w:val="single"/>
        </w:rPr>
        <w:t xml:space="preserve"> </w:t>
      </w:r>
      <w:r w:rsidR="000C6A81" w:rsidRPr="000C6A81">
        <w:rPr>
          <w:rFonts w:cs="Arial"/>
          <w:bCs/>
          <w:i/>
          <w:iCs/>
          <w:color w:val="000000"/>
          <w:sz w:val="28"/>
          <w:szCs w:val="28"/>
        </w:rPr>
        <w:t xml:space="preserve">create </w:t>
      </w:r>
      <w:r w:rsidR="000C6A81" w:rsidRPr="000C6A81">
        <w:rPr>
          <w:rFonts w:cs="Arial"/>
          <w:bCs/>
          <w:i/>
          <w:iCs/>
          <w:color w:val="C00000"/>
          <w:sz w:val="28"/>
          <w:szCs w:val="28"/>
        </w:rPr>
        <w:t>movement, emphasis,</w:t>
      </w:r>
      <w:r w:rsidR="000C6A81" w:rsidRPr="00FB160B">
        <w:rPr>
          <w:rFonts w:cs="Arial"/>
          <w:bCs/>
          <w:i/>
          <w:iCs/>
          <w:color w:val="C00000"/>
          <w:sz w:val="28"/>
          <w:szCs w:val="28"/>
        </w:rPr>
        <w:t xml:space="preserve"> variety</w:t>
      </w:r>
      <w:r w:rsidR="000C6A81" w:rsidRPr="000C6A81">
        <w:rPr>
          <w:rFonts w:cs="Arial"/>
          <w:bCs/>
          <w:i/>
          <w:iCs/>
          <w:color w:val="C00000"/>
          <w:sz w:val="28"/>
          <w:szCs w:val="28"/>
        </w:rPr>
        <w:t>, balance, pattern</w:t>
      </w:r>
      <w:r w:rsidR="000C6A81" w:rsidRPr="00FB160B">
        <w:rPr>
          <w:rFonts w:cs="Arial"/>
          <w:bCs/>
          <w:i/>
          <w:iCs/>
          <w:color w:val="C00000"/>
          <w:sz w:val="28"/>
          <w:szCs w:val="28"/>
        </w:rPr>
        <w:t>, rhythm?</w:t>
      </w:r>
      <w:r w:rsidR="00FB160B">
        <w:rPr>
          <w:b/>
          <w:sz w:val="28"/>
          <w:szCs w:val="28"/>
          <w:u w:val="single"/>
        </w:rPr>
        <w:t xml:space="preserve"> </w:t>
      </w:r>
      <w:r w:rsidR="000C6A81" w:rsidRPr="00FB160B">
        <w:rPr>
          <w:rFonts w:cs="Arial"/>
          <w:bCs/>
          <w:iCs/>
          <w:color w:val="000000" w:themeColor="text1"/>
          <w:sz w:val="28"/>
          <w:szCs w:val="28"/>
        </w:rPr>
        <w:t>Refer to your elements and principles handout in your portfolio</w:t>
      </w:r>
    </w:p>
    <w:p w14:paraId="2699FEDC" w14:textId="77777777" w:rsidR="00DD4204" w:rsidRPr="00FB160B" w:rsidRDefault="0030478D" w:rsidP="00FB160B">
      <w:pPr>
        <w:rPr>
          <w:b/>
          <w:sz w:val="28"/>
          <w:szCs w:val="28"/>
          <w:u w:val="single"/>
        </w:rPr>
      </w:pPr>
      <w:r w:rsidRPr="00FB160B">
        <w:rPr>
          <w:b/>
          <w:sz w:val="28"/>
          <w:szCs w:val="28"/>
        </w:rPr>
        <w:t>3)</w:t>
      </w:r>
      <w:r w:rsidRPr="00FB160B">
        <w:rPr>
          <w:b/>
          <w:sz w:val="28"/>
          <w:szCs w:val="28"/>
          <w:u w:val="single"/>
        </w:rPr>
        <w:t xml:space="preserve"> Interpret</w:t>
      </w:r>
      <w:r w:rsidR="000328FC" w:rsidRPr="00FB160B">
        <w:rPr>
          <w:b/>
          <w:sz w:val="28"/>
          <w:szCs w:val="28"/>
          <w:u w:val="single"/>
        </w:rPr>
        <w:t xml:space="preserve"> the content</w:t>
      </w:r>
      <w:r w:rsidRPr="00FB160B">
        <w:rPr>
          <w:b/>
          <w:sz w:val="28"/>
          <w:szCs w:val="28"/>
          <w:u w:val="single"/>
        </w:rPr>
        <w:t>:</w:t>
      </w:r>
      <w:r w:rsidR="00FB160B">
        <w:rPr>
          <w:b/>
          <w:sz w:val="28"/>
          <w:szCs w:val="28"/>
          <w:u w:val="single"/>
        </w:rPr>
        <w:t xml:space="preserve"> </w:t>
      </w:r>
      <w:r w:rsidR="00FB160B" w:rsidRPr="00FB160B">
        <w:rPr>
          <w:rFonts w:eastAsia="Times New Roman" w:cs="Arial"/>
          <w:bCs/>
          <w:color w:val="000000"/>
          <w:sz w:val="28"/>
          <w:szCs w:val="28"/>
        </w:rPr>
        <w:t>W</w:t>
      </w:r>
      <w:r w:rsidR="00DD4204" w:rsidRPr="00DD4204">
        <w:rPr>
          <w:rFonts w:eastAsia="Times New Roman" w:cs="Arial"/>
          <w:bCs/>
          <w:color w:val="000000"/>
          <w:sz w:val="28"/>
          <w:szCs w:val="28"/>
        </w:rPr>
        <w:t xml:space="preserve">hat </w:t>
      </w:r>
      <w:r w:rsidR="00FB160B" w:rsidRPr="00FB160B">
        <w:rPr>
          <w:rFonts w:eastAsia="Times New Roman" w:cs="Arial"/>
          <w:bCs/>
          <w:color w:val="000000"/>
          <w:sz w:val="28"/>
          <w:szCs w:val="28"/>
        </w:rPr>
        <w:t xml:space="preserve">do you think </w:t>
      </w:r>
      <w:r w:rsidR="00DD4204" w:rsidRPr="00DD4204">
        <w:rPr>
          <w:rFonts w:eastAsia="Times New Roman" w:cs="Arial"/>
          <w:bCs/>
          <w:color w:val="000000"/>
          <w:sz w:val="28"/>
          <w:szCs w:val="28"/>
        </w:rPr>
        <w:t>the artist trying to communicate?</w:t>
      </w:r>
    </w:p>
    <w:p w14:paraId="7CD2FBBC" w14:textId="77777777" w:rsidR="00DD4204" w:rsidRPr="00DD4204" w:rsidRDefault="0030478D" w:rsidP="00FB160B">
      <w:pPr>
        <w:rPr>
          <w:b/>
          <w:sz w:val="28"/>
          <w:szCs w:val="28"/>
          <w:u w:val="single"/>
        </w:rPr>
      </w:pPr>
      <w:r w:rsidRPr="00FB160B">
        <w:rPr>
          <w:b/>
          <w:sz w:val="28"/>
          <w:szCs w:val="28"/>
        </w:rPr>
        <w:t>4)</w:t>
      </w:r>
      <w:r w:rsidRPr="00FB160B">
        <w:rPr>
          <w:b/>
          <w:sz w:val="28"/>
          <w:szCs w:val="28"/>
          <w:u w:val="single"/>
        </w:rPr>
        <w:t xml:space="preserve"> Judge:</w:t>
      </w:r>
      <w:r w:rsidR="00FB160B">
        <w:rPr>
          <w:b/>
          <w:sz w:val="28"/>
          <w:szCs w:val="28"/>
          <w:u w:val="single"/>
        </w:rPr>
        <w:t xml:space="preserve"> </w:t>
      </w:r>
      <w:r w:rsidR="00DD4204" w:rsidRPr="00DD4204">
        <w:rPr>
          <w:rFonts w:cs="Arial"/>
          <w:bCs/>
          <w:color w:val="000000"/>
          <w:sz w:val="28"/>
          <w:szCs w:val="28"/>
        </w:rPr>
        <w:t>Now ask, is this a successful work of art?</w:t>
      </w:r>
      <w:r w:rsidR="00DD4204" w:rsidRPr="00DD4204">
        <w:rPr>
          <w:rFonts w:cs="Arial"/>
          <w:bCs/>
          <w:i/>
          <w:iCs/>
          <w:color w:val="000000"/>
          <w:sz w:val="28"/>
          <w:szCs w:val="28"/>
        </w:rPr>
        <w:t xml:space="preserve"> D</w:t>
      </w:r>
      <w:r w:rsidR="00FB160B" w:rsidRPr="00FB160B">
        <w:rPr>
          <w:rFonts w:cs="Arial"/>
          <w:bCs/>
          <w:i/>
          <w:iCs/>
          <w:color w:val="000000"/>
          <w:sz w:val="28"/>
          <w:szCs w:val="28"/>
        </w:rPr>
        <w:t xml:space="preserve">o you like it? Is it art? Why? Does it have </w:t>
      </w:r>
      <w:r w:rsidR="00DD4204" w:rsidRPr="00DD4204">
        <w:rPr>
          <w:rFonts w:cs="Arial"/>
          <w:bCs/>
          <w:i/>
          <w:iCs/>
          <w:color w:val="000000"/>
          <w:sz w:val="28"/>
          <w:szCs w:val="28"/>
        </w:rPr>
        <w:t>design</w:t>
      </w:r>
      <w:r w:rsidR="00DD4204" w:rsidRPr="00FB160B">
        <w:rPr>
          <w:rFonts w:cs="Arial"/>
          <w:bCs/>
          <w:i/>
          <w:iCs/>
          <w:color w:val="000000"/>
          <w:sz w:val="28"/>
          <w:szCs w:val="28"/>
        </w:rPr>
        <w:t xml:space="preserve"> qualities?</w:t>
      </w:r>
      <w:r w:rsidR="00FB160B" w:rsidRPr="00FB160B">
        <w:rPr>
          <w:rFonts w:cs="Arial"/>
          <w:bCs/>
          <w:i/>
          <w:iCs/>
          <w:color w:val="000000"/>
          <w:sz w:val="28"/>
          <w:szCs w:val="28"/>
        </w:rPr>
        <w:t xml:space="preserve"> liter</w:t>
      </w:r>
      <w:r w:rsidR="00DD4204" w:rsidRPr="00DD4204">
        <w:rPr>
          <w:rFonts w:cs="Arial"/>
          <w:bCs/>
          <w:i/>
          <w:iCs/>
          <w:color w:val="000000"/>
          <w:sz w:val="28"/>
          <w:szCs w:val="28"/>
        </w:rPr>
        <w:t>al</w:t>
      </w:r>
      <w:r w:rsidR="00DD4204" w:rsidRPr="00FB160B">
        <w:rPr>
          <w:rFonts w:cs="Arial"/>
          <w:bCs/>
          <w:i/>
          <w:iCs/>
          <w:color w:val="000000"/>
          <w:sz w:val="28"/>
          <w:szCs w:val="28"/>
        </w:rPr>
        <w:t xml:space="preserve"> </w:t>
      </w:r>
      <w:r w:rsidR="00FB160B" w:rsidRPr="00FB160B">
        <w:rPr>
          <w:rFonts w:cs="Arial"/>
          <w:bCs/>
          <w:i/>
          <w:iCs/>
          <w:color w:val="000000"/>
          <w:sz w:val="28"/>
          <w:szCs w:val="28"/>
        </w:rPr>
        <w:t>qualities? Or expressive qualities?</w:t>
      </w:r>
    </w:p>
    <w:p w14:paraId="451055E1" w14:textId="77777777" w:rsidR="00DD4204" w:rsidRPr="00DD4204" w:rsidRDefault="00DD4204" w:rsidP="00DD4204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1EBB78E0" w14:textId="77777777" w:rsidR="00DD4204" w:rsidRPr="00FB160B" w:rsidRDefault="00DD4204" w:rsidP="0030478D">
      <w:pPr>
        <w:rPr>
          <w:sz w:val="28"/>
          <w:szCs w:val="28"/>
          <w:u w:val="single"/>
        </w:rPr>
      </w:pPr>
    </w:p>
    <w:p w14:paraId="1918DE94" w14:textId="77777777" w:rsidR="00DD4204" w:rsidRDefault="00DD4204" w:rsidP="0030478D">
      <w:pPr>
        <w:rPr>
          <w:b/>
          <w:sz w:val="24"/>
          <w:u w:val="single"/>
        </w:rPr>
      </w:pPr>
    </w:p>
    <w:p w14:paraId="6A1F85E4" w14:textId="77777777" w:rsidR="0030478D" w:rsidRDefault="0030478D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56606986" w14:textId="77777777" w:rsidR="000C6A81" w:rsidRDefault="000C6A81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4BBD1085" w14:textId="77777777" w:rsidR="000C6A81" w:rsidRDefault="000C6A81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2F2FAC2A" w14:textId="77777777" w:rsidR="000C6A81" w:rsidRDefault="000C6A81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52EC85AC" w14:textId="77777777" w:rsidR="000C6A81" w:rsidRDefault="000C6A81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56D0FD16" w14:textId="77777777" w:rsidR="000C6A81" w:rsidRDefault="000C6A81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2A8A1A86" w14:textId="77777777" w:rsidR="000C6A81" w:rsidRDefault="000C6A81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0F283EE1" w14:textId="77777777" w:rsidR="000C6A81" w:rsidRDefault="000C6A81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1600FA0F" w14:textId="77777777" w:rsidR="000C6A81" w:rsidRDefault="000C6A81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3E85CD64" w14:textId="77777777" w:rsidR="000C6A81" w:rsidRDefault="000C6A81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2E255B28" w14:textId="77777777" w:rsidR="000C6A81" w:rsidRDefault="00FB160B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  <w:r w:rsidRPr="00FB160B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054CE926" wp14:editId="72991B49">
            <wp:simplePos x="0" y="0"/>
            <wp:positionH relativeFrom="column">
              <wp:posOffset>-62816</wp:posOffset>
            </wp:positionH>
            <wp:positionV relativeFrom="paragraph">
              <wp:posOffset>-105947</wp:posOffset>
            </wp:positionV>
            <wp:extent cx="4539029" cy="4356574"/>
            <wp:effectExtent l="0" t="0" r="762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.438_ph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539029" cy="4356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6E199" w14:textId="77777777" w:rsidR="000C6A81" w:rsidRDefault="000C6A81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70A9A324" w14:textId="77777777" w:rsidR="000C6A81" w:rsidRDefault="000C6A81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36E47FE2" w14:textId="77777777" w:rsidR="000C6A81" w:rsidRDefault="000C6A81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770AD8D7" w14:textId="77777777" w:rsidR="000C6A81" w:rsidRDefault="000C6A81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762DA4D7" w14:textId="77777777" w:rsidR="000C6A81" w:rsidRDefault="000C6A81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5019CC4F" w14:textId="77777777" w:rsidR="000C6A81" w:rsidRDefault="000C6A81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08BFC473" w14:textId="77777777" w:rsidR="000C6A81" w:rsidRDefault="000C6A81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3FE029C6" w14:textId="77777777" w:rsidR="000C6A81" w:rsidRDefault="000C6A81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15AF5B09" w14:textId="77777777" w:rsidR="000C6A81" w:rsidRDefault="000C6A81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03443467" w14:textId="77777777" w:rsidR="000C6A81" w:rsidRDefault="000C6A81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6A9AF582" w14:textId="77777777" w:rsidR="000C6A81" w:rsidRDefault="000C6A81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55C96EDE" w14:textId="77777777" w:rsidR="000C6A81" w:rsidRDefault="000C6A81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2BAF280C" w14:textId="77777777" w:rsidR="000C6A81" w:rsidRDefault="000C6A81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79A00F53" w14:textId="77777777" w:rsidR="000C6A81" w:rsidRDefault="000C6A81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0C78E17C" w14:textId="77777777" w:rsidR="000C6A81" w:rsidRDefault="000C6A81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146F0F1E" w14:textId="77777777" w:rsidR="000C6A81" w:rsidRDefault="000C6A81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03A3A6CD" w14:textId="77777777" w:rsidR="000C6A81" w:rsidRDefault="000C6A81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3842C317" w14:textId="77777777" w:rsidR="000C6A81" w:rsidRDefault="000C6A81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7443212B" w14:textId="77777777" w:rsidR="000C6A81" w:rsidRDefault="000C6A81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4E5C6A54" w14:textId="77777777" w:rsidR="000C6A81" w:rsidRDefault="000C6A81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4A67EE29" w14:textId="77777777" w:rsidR="000C6A81" w:rsidRDefault="000C6A81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102865FA" w14:textId="77777777" w:rsidR="00DD4204" w:rsidRDefault="00DD4204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78DCDB71" w14:textId="77777777" w:rsidR="00DD4204" w:rsidRDefault="00DD4204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4BDB8406" w14:textId="77777777" w:rsidR="00DD4204" w:rsidRDefault="00DD4204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3F64AB54" w14:textId="77777777" w:rsidR="00DD4204" w:rsidRDefault="00DD4204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140D847E" w14:textId="77777777" w:rsidR="00DD4204" w:rsidRDefault="00DD4204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65A09A7B" w14:textId="77777777" w:rsidR="00DD4204" w:rsidRDefault="00DD4204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5D53502D" w14:textId="77777777" w:rsidR="00DD4204" w:rsidRDefault="00DD4204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6037B2FA" w14:textId="77777777" w:rsidR="00DD4204" w:rsidRDefault="00DD4204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53D9F87C" w14:textId="77777777" w:rsidR="00DD4204" w:rsidRDefault="00DD4204" w:rsidP="00DD4204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6C1E9AD1" w14:textId="77777777" w:rsidR="00FB160B" w:rsidRDefault="00DD4204" w:rsidP="00DD4204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  <w:r>
        <w:rPr>
          <w:rFonts w:ascii="Georgia" w:eastAsia="Times New Roman" w:hAnsi="Georgia" w:cs="Times New Roman"/>
          <w:color w:val="2B292B"/>
          <w:sz w:val="21"/>
          <w:szCs w:val="21"/>
        </w:rPr>
        <w:t xml:space="preserve"> </w:t>
      </w:r>
    </w:p>
    <w:p w14:paraId="6D2621BC" w14:textId="77777777" w:rsidR="00DD4204" w:rsidRDefault="00DD4204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6AE91305" w14:textId="77777777" w:rsidR="0030478D" w:rsidRDefault="0030478D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0A8B8C0C" w14:textId="77777777" w:rsidR="0030478D" w:rsidRDefault="0030478D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26886B1F" w14:textId="77777777" w:rsidR="0030478D" w:rsidRDefault="0030478D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5A825808" w14:textId="77777777" w:rsidR="0030478D" w:rsidRDefault="0030478D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55780797" w14:textId="77777777" w:rsidR="0030478D" w:rsidRDefault="0030478D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78C82024" w14:textId="77777777" w:rsidR="0030478D" w:rsidRDefault="0030478D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308601AF" w14:textId="77777777" w:rsidR="0030478D" w:rsidRDefault="0030478D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1FFB731D" w14:textId="77777777" w:rsidR="0030478D" w:rsidRDefault="0030478D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01148040" w14:textId="77777777" w:rsidR="0030478D" w:rsidRDefault="0030478D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  <w:bookmarkStart w:id="0" w:name="_GoBack"/>
      <w:bookmarkEnd w:id="0"/>
    </w:p>
    <w:p w14:paraId="0A88D4C5" w14:textId="77777777" w:rsidR="0030478D" w:rsidRDefault="0030478D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</w:pPr>
    </w:p>
    <w:p w14:paraId="3E5741EA" w14:textId="77777777" w:rsidR="0030478D" w:rsidRDefault="0030478D" w:rsidP="0030478D">
      <w:pPr>
        <w:spacing w:after="0" w:line="240" w:lineRule="auto"/>
        <w:rPr>
          <w:rFonts w:ascii="Georgia" w:eastAsia="Times New Roman" w:hAnsi="Georgia" w:cs="Times New Roman"/>
          <w:color w:val="2B292B"/>
          <w:sz w:val="21"/>
          <w:szCs w:val="21"/>
        </w:rPr>
        <w:sectPr w:rsidR="0030478D" w:rsidSect="00DD4204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48883C4" w14:textId="77777777" w:rsidR="0030478D" w:rsidRDefault="0030478D" w:rsidP="00304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0478D" w:rsidSect="0030478D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7433B896" w14:textId="77777777" w:rsidR="0030478D" w:rsidRDefault="0030478D" w:rsidP="006165E7">
      <w:pPr>
        <w:rPr>
          <w:b/>
          <w:sz w:val="24"/>
          <w:u w:val="single"/>
        </w:rPr>
      </w:pPr>
    </w:p>
    <w:p w14:paraId="7F3D5025" w14:textId="77777777" w:rsidR="0030478D" w:rsidRDefault="0030478D" w:rsidP="006165E7">
      <w:pPr>
        <w:rPr>
          <w:b/>
          <w:sz w:val="24"/>
          <w:u w:val="single"/>
        </w:rPr>
      </w:pPr>
    </w:p>
    <w:p w14:paraId="6E388CCE" w14:textId="77777777" w:rsidR="0030478D" w:rsidRDefault="0030478D" w:rsidP="006165E7">
      <w:pPr>
        <w:rPr>
          <w:b/>
          <w:sz w:val="24"/>
          <w:u w:val="single"/>
        </w:rPr>
      </w:pPr>
    </w:p>
    <w:p w14:paraId="0A7EB44C" w14:textId="77777777" w:rsidR="0030478D" w:rsidRDefault="0030478D" w:rsidP="006165E7">
      <w:pPr>
        <w:rPr>
          <w:b/>
          <w:sz w:val="24"/>
          <w:u w:val="single"/>
        </w:rPr>
      </w:pPr>
    </w:p>
    <w:p w14:paraId="39D78C05" w14:textId="77777777" w:rsidR="0030478D" w:rsidRDefault="0030478D" w:rsidP="006165E7">
      <w:pPr>
        <w:rPr>
          <w:b/>
          <w:sz w:val="24"/>
          <w:u w:val="single"/>
        </w:rPr>
      </w:pPr>
    </w:p>
    <w:p w14:paraId="1D236F70" w14:textId="77777777" w:rsidR="0030478D" w:rsidRDefault="0030478D" w:rsidP="006165E7">
      <w:pPr>
        <w:rPr>
          <w:b/>
          <w:sz w:val="24"/>
          <w:u w:val="single"/>
        </w:rPr>
      </w:pPr>
    </w:p>
    <w:p w14:paraId="7376EA6F" w14:textId="77777777" w:rsidR="0030478D" w:rsidRDefault="0030478D" w:rsidP="006165E7">
      <w:pPr>
        <w:rPr>
          <w:b/>
          <w:sz w:val="24"/>
          <w:u w:val="single"/>
        </w:rPr>
      </w:pPr>
    </w:p>
    <w:p w14:paraId="340CA0DB" w14:textId="77777777" w:rsidR="0030478D" w:rsidRDefault="0030478D" w:rsidP="006165E7">
      <w:pPr>
        <w:rPr>
          <w:b/>
          <w:sz w:val="24"/>
          <w:u w:val="single"/>
        </w:rPr>
      </w:pPr>
    </w:p>
    <w:p w14:paraId="6383C733" w14:textId="77777777" w:rsidR="0030478D" w:rsidRPr="006165E7" w:rsidRDefault="0030478D" w:rsidP="006165E7">
      <w:pPr>
        <w:rPr>
          <w:b/>
          <w:sz w:val="24"/>
          <w:u w:val="single"/>
        </w:rPr>
      </w:pPr>
    </w:p>
    <w:p w14:paraId="517DE0F8" w14:textId="77777777" w:rsidR="00AD441A" w:rsidRPr="006165E7" w:rsidRDefault="00AD441A" w:rsidP="006165E7"/>
    <w:sectPr w:rsidR="00AD441A" w:rsidRPr="006165E7" w:rsidSect="0030478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E7"/>
    <w:rsid w:val="000328FC"/>
    <w:rsid w:val="000C6A81"/>
    <w:rsid w:val="00160EF0"/>
    <w:rsid w:val="00205A8C"/>
    <w:rsid w:val="0030478D"/>
    <w:rsid w:val="006165E7"/>
    <w:rsid w:val="006B53B2"/>
    <w:rsid w:val="00AD441A"/>
    <w:rsid w:val="00CB4600"/>
    <w:rsid w:val="00DD4204"/>
    <w:rsid w:val="00ED1662"/>
    <w:rsid w:val="00FB160B"/>
    <w:rsid w:val="00FE2908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AC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65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A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105</Words>
  <Characters>601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2018-01-05T23:24:00Z</dcterms:created>
  <dcterms:modified xsi:type="dcterms:W3CDTF">2018-01-06T00:14:00Z</dcterms:modified>
</cp:coreProperties>
</file>